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1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DB5D19" w14:paraId="46721C28" w14:textId="77777777" w:rsidTr="00DB5D19">
        <w:tc>
          <w:tcPr>
            <w:tcW w:w="2122" w:type="dxa"/>
          </w:tcPr>
          <w:p w14:paraId="00344E6F" w14:textId="7A90FCFA" w:rsidR="00DB5D19" w:rsidRDefault="00DB5D19" w:rsidP="00DB5D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0" w:type="dxa"/>
          </w:tcPr>
          <w:p w14:paraId="4BFAAC92" w14:textId="5DA128B0" w:rsidR="00DB5D19" w:rsidRDefault="00DB5D19" w:rsidP="00DB5D19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AA2C1A1" w14:textId="77777777" w:rsidR="00A14693" w:rsidRDefault="00A14693" w:rsidP="00DB5D19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1B1A0C8" w14:textId="77777777" w:rsidR="00DB5D19" w:rsidRDefault="00DB5D19" w:rsidP="00DB5D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2596"/>
        <w:tblW w:w="10059" w:type="dxa"/>
        <w:tblLook w:val="04A0" w:firstRow="1" w:lastRow="0" w:firstColumn="1" w:lastColumn="0" w:noHBand="0" w:noVBand="1"/>
      </w:tblPr>
      <w:tblGrid>
        <w:gridCol w:w="2306"/>
        <w:gridCol w:w="7753"/>
      </w:tblGrid>
      <w:tr w:rsidR="003802DC" w14:paraId="02F32539" w14:textId="77777777" w:rsidTr="00E939D0">
        <w:trPr>
          <w:trHeight w:val="590"/>
        </w:trPr>
        <w:tc>
          <w:tcPr>
            <w:tcW w:w="2306" w:type="dxa"/>
          </w:tcPr>
          <w:p w14:paraId="089DC157" w14:textId="77777777" w:rsidR="003802DC" w:rsidRPr="00571450" w:rsidRDefault="003802DC" w:rsidP="003802DC">
            <w:pPr>
              <w:spacing w:before="120" w:after="120"/>
              <w:rPr>
                <w:rFonts w:ascii="Times New Roman" w:hAnsi="Times New Roman" w:cs="Times New Roman"/>
              </w:rPr>
            </w:pPr>
            <w:r w:rsidRPr="00571450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7753" w:type="dxa"/>
          </w:tcPr>
          <w:p w14:paraId="270EEEFD" w14:textId="77777777" w:rsidR="003802DC" w:rsidRPr="00571450" w:rsidRDefault="003802DC" w:rsidP="003802D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802DC" w14:paraId="7B9D9BCB" w14:textId="77777777" w:rsidTr="00E939D0">
        <w:trPr>
          <w:trHeight w:val="590"/>
        </w:trPr>
        <w:tc>
          <w:tcPr>
            <w:tcW w:w="2306" w:type="dxa"/>
          </w:tcPr>
          <w:p w14:paraId="44E7AFDB" w14:textId="77777777" w:rsidR="003802DC" w:rsidRPr="00571450" w:rsidRDefault="003802DC" w:rsidP="003802DC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571450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7753" w:type="dxa"/>
          </w:tcPr>
          <w:p w14:paraId="07524E97" w14:textId="77777777" w:rsidR="003802DC" w:rsidRPr="00571450" w:rsidRDefault="003802DC" w:rsidP="003802D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802DC" w14:paraId="4D8E2FEC" w14:textId="77777777" w:rsidTr="00E939D0">
        <w:trPr>
          <w:trHeight w:val="590"/>
        </w:trPr>
        <w:tc>
          <w:tcPr>
            <w:tcW w:w="2306" w:type="dxa"/>
          </w:tcPr>
          <w:p w14:paraId="686EA9A3" w14:textId="77777777" w:rsidR="003802DC" w:rsidRPr="00571450" w:rsidRDefault="003802DC" w:rsidP="003802DC">
            <w:pPr>
              <w:spacing w:before="120" w:after="120"/>
              <w:rPr>
                <w:rFonts w:ascii="Times New Roman" w:hAnsi="Times New Roman" w:cs="Times New Roman"/>
              </w:rPr>
            </w:pPr>
            <w:r w:rsidRPr="00571450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  <w:r w:rsidRPr="00571450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571450">
              <w:rPr>
                <w:rFonts w:ascii="Times New Roman" w:hAnsi="Times New Roman" w:cs="Times New Roman"/>
              </w:rPr>
              <w:t xml:space="preserve"> Kimlik No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3" w:type="dxa"/>
          </w:tcPr>
          <w:p w14:paraId="786ECBD2" w14:textId="77777777" w:rsidR="003802DC" w:rsidRPr="00571450" w:rsidRDefault="003802DC" w:rsidP="003802D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802DC" w14:paraId="2999F05D" w14:textId="77777777" w:rsidTr="00E939D0">
        <w:trPr>
          <w:trHeight w:val="590"/>
        </w:trPr>
        <w:tc>
          <w:tcPr>
            <w:tcW w:w="2306" w:type="dxa"/>
          </w:tcPr>
          <w:p w14:paraId="62D15BA8" w14:textId="77777777" w:rsidR="003802DC" w:rsidRPr="00571450" w:rsidRDefault="003802DC" w:rsidP="003802DC">
            <w:pPr>
              <w:spacing w:before="120" w:after="120"/>
              <w:rPr>
                <w:rFonts w:ascii="Times New Roman" w:hAnsi="Times New Roman" w:cs="Times New Roman"/>
              </w:rPr>
            </w:pPr>
            <w:r w:rsidRPr="00571450">
              <w:rPr>
                <w:rFonts w:ascii="Times New Roman" w:hAnsi="Times New Roman" w:cs="Times New Roman"/>
              </w:rPr>
              <w:t>Telefon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1450">
              <w:rPr>
                <w:rFonts w:ascii="Times New Roman" w:hAnsi="Times New Roman" w:cs="Times New Roman"/>
              </w:rPr>
              <w:t>(Cep)</w:t>
            </w:r>
          </w:p>
        </w:tc>
        <w:tc>
          <w:tcPr>
            <w:tcW w:w="7753" w:type="dxa"/>
          </w:tcPr>
          <w:p w14:paraId="14B61D97" w14:textId="77777777" w:rsidR="003802DC" w:rsidRPr="00571450" w:rsidRDefault="003802DC" w:rsidP="003802D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802DC" w14:paraId="09DF89C4" w14:textId="77777777" w:rsidTr="00E939D0">
        <w:trPr>
          <w:trHeight w:val="590"/>
        </w:trPr>
        <w:tc>
          <w:tcPr>
            <w:tcW w:w="2306" w:type="dxa"/>
          </w:tcPr>
          <w:p w14:paraId="11A6F6B5" w14:textId="77777777" w:rsidR="003802DC" w:rsidRPr="00571450" w:rsidRDefault="003802DC" w:rsidP="003802DC">
            <w:pPr>
              <w:spacing w:before="120" w:after="120"/>
              <w:rPr>
                <w:rFonts w:ascii="Times New Roman" w:hAnsi="Times New Roman" w:cs="Times New Roman"/>
              </w:rPr>
            </w:pPr>
            <w:r w:rsidRPr="00571450">
              <w:rPr>
                <w:rFonts w:ascii="Times New Roman" w:hAnsi="Times New Roman" w:cs="Times New Roman"/>
              </w:rPr>
              <w:t>Sicil No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3" w:type="dxa"/>
          </w:tcPr>
          <w:p w14:paraId="4D5325D7" w14:textId="77777777" w:rsidR="003802DC" w:rsidRPr="00571450" w:rsidRDefault="003802DC" w:rsidP="003802D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802DC" w14:paraId="176E5CC8" w14:textId="77777777" w:rsidTr="00E939D0">
        <w:trPr>
          <w:trHeight w:val="590"/>
        </w:trPr>
        <w:tc>
          <w:tcPr>
            <w:tcW w:w="2306" w:type="dxa"/>
          </w:tcPr>
          <w:p w14:paraId="5FB4E3D1" w14:textId="77777777" w:rsidR="003802DC" w:rsidRPr="00571450" w:rsidRDefault="003802DC" w:rsidP="003802DC">
            <w:pPr>
              <w:spacing w:before="120" w:after="120"/>
              <w:rPr>
                <w:rFonts w:ascii="Times New Roman" w:hAnsi="Times New Roman" w:cs="Times New Roman"/>
              </w:rPr>
            </w:pPr>
            <w:r w:rsidRPr="00571450">
              <w:rPr>
                <w:rFonts w:ascii="Times New Roman" w:hAnsi="Times New Roman" w:cs="Times New Roman"/>
              </w:rPr>
              <w:t>Plaka</w:t>
            </w:r>
          </w:p>
        </w:tc>
        <w:tc>
          <w:tcPr>
            <w:tcW w:w="7753" w:type="dxa"/>
          </w:tcPr>
          <w:p w14:paraId="3994AAEF" w14:textId="77777777" w:rsidR="003802DC" w:rsidRPr="00571450" w:rsidRDefault="003802DC" w:rsidP="003802D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802DC" w14:paraId="5D25C002" w14:textId="77777777" w:rsidTr="00E939D0">
        <w:trPr>
          <w:trHeight w:val="886"/>
        </w:trPr>
        <w:tc>
          <w:tcPr>
            <w:tcW w:w="2306" w:type="dxa"/>
          </w:tcPr>
          <w:p w14:paraId="7FEA22D8" w14:textId="77777777" w:rsidR="003802DC" w:rsidRPr="00571450" w:rsidRDefault="003802DC" w:rsidP="003802DC">
            <w:pPr>
              <w:spacing w:before="120" w:after="120"/>
              <w:rPr>
                <w:rFonts w:ascii="Times New Roman" w:hAnsi="Times New Roman" w:cs="Times New Roman"/>
              </w:rPr>
            </w:pPr>
            <w:r w:rsidRPr="00571450">
              <w:rPr>
                <w:rFonts w:ascii="Times New Roman" w:hAnsi="Times New Roman" w:cs="Times New Roman"/>
              </w:rPr>
              <w:t>Araç Ruhsat Sahibi Yakınlığı</w:t>
            </w:r>
          </w:p>
        </w:tc>
        <w:tc>
          <w:tcPr>
            <w:tcW w:w="7753" w:type="dxa"/>
          </w:tcPr>
          <w:p w14:paraId="5447AF87" w14:textId="77777777" w:rsidR="003802DC" w:rsidRPr="00571450" w:rsidRDefault="003802DC" w:rsidP="003802D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802DC" w14:paraId="3054F44E" w14:textId="77777777" w:rsidTr="00E939D0">
        <w:trPr>
          <w:trHeight w:val="880"/>
        </w:trPr>
        <w:tc>
          <w:tcPr>
            <w:tcW w:w="2306" w:type="dxa"/>
          </w:tcPr>
          <w:p w14:paraId="0C43F122" w14:textId="77777777" w:rsidR="003802DC" w:rsidRPr="00571450" w:rsidRDefault="003802DC" w:rsidP="003802DC">
            <w:pPr>
              <w:spacing w:before="120" w:after="120"/>
              <w:rPr>
                <w:rFonts w:ascii="Times New Roman" w:hAnsi="Times New Roman" w:cs="Times New Roman"/>
              </w:rPr>
            </w:pPr>
            <w:r w:rsidRPr="00571450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7753" w:type="dxa"/>
          </w:tcPr>
          <w:p w14:paraId="2586681D" w14:textId="77777777" w:rsidR="003802DC" w:rsidRPr="00571450" w:rsidRDefault="003802DC" w:rsidP="003802D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78640575" w14:textId="2E36CCF9" w:rsidR="00866B24" w:rsidRDefault="00866B24"/>
    <w:p w14:paraId="7A69D3D4" w14:textId="77777777" w:rsidR="00B737D1" w:rsidRPr="00B737D1" w:rsidRDefault="00B737D1" w:rsidP="00B737D1"/>
    <w:p w14:paraId="47AE71F5" w14:textId="2F6C39C3" w:rsidR="00B737D1" w:rsidRPr="00571450" w:rsidRDefault="00B737D1" w:rsidP="00B737D1">
      <w:pPr>
        <w:rPr>
          <w:rFonts w:ascii="Times New Roman" w:hAnsi="Times New Roman" w:cs="Times New Roman"/>
        </w:rPr>
      </w:pPr>
      <w:r w:rsidRPr="00571450">
        <w:rPr>
          <w:rFonts w:ascii="Times New Roman" w:hAnsi="Times New Roman" w:cs="Times New Roman"/>
        </w:rPr>
        <w:t>Ek: Araç Ruhsat Fotokopisi</w:t>
      </w:r>
    </w:p>
    <w:p w14:paraId="5ECEB6F5" w14:textId="590CEE3F" w:rsidR="00B737D1" w:rsidRPr="00571450" w:rsidRDefault="00B737D1" w:rsidP="00B737D1">
      <w:pPr>
        <w:rPr>
          <w:rFonts w:ascii="Times New Roman" w:hAnsi="Times New Roman" w:cs="Times New Roman"/>
        </w:rPr>
      </w:pPr>
      <w:r w:rsidRPr="00571450">
        <w:rPr>
          <w:rFonts w:ascii="Times New Roman" w:hAnsi="Times New Roman" w:cs="Times New Roman"/>
        </w:rPr>
        <w:tab/>
      </w:r>
      <w:r w:rsidRPr="00571450">
        <w:rPr>
          <w:rFonts w:ascii="Times New Roman" w:hAnsi="Times New Roman" w:cs="Times New Roman"/>
        </w:rPr>
        <w:tab/>
      </w:r>
      <w:r w:rsidRPr="00571450">
        <w:rPr>
          <w:rFonts w:ascii="Times New Roman" w:hAnsi="Times New Roman" w:cs="Times New Roman"/>
        </w:rPr>
        <w:tab/>
      </w:r>
      <w:r w:rsidRPr="00571450">
        <w:rPr>
          <w:rFonts w:ascii="Times New Roman" w:hAnsi="Times New Roman" w:cs="Times New Roman"/>
        </w:rPr>
        <w:tab/>
      </w:r>
      <w:r w:rsidRPr="00571450">
        <w:rPr>
          <w:rFonts w:ascii="Times New Roman" w:hAnsi="Times New Roman" w:cs="Times New Roman"/>
        </w:rPr>
        <w:tab/>
      </w:r>
      <w:r w:rsidRPr="00571450">
        <w:rPr>
          <w:rFonts w:ascii="Times New Roman" w:hAnsi="Times New Roman" w:cs="Times New Roman"/>
        </w:rPr>
        <w:tab/>
      </w:r>
      <w:r w:rsidRPr="00571450">
        <w:rPr>
          <w:rFonts w:ascii="Times New Roman" w:hAnsi="Times New Roman" w:cs="Times New Roman"/>
        </w:rPr>
        <w:tab/>
      </w:r>
      <w:r w:rsidRPr="00571450">
        <w:rPr>
          <w:rFonts w:ascii="Times New Roman" w:hAnsi="Times New Roman" w:cs="Times New Roman"/>
        </w:rPr>
        <w:tab/>
      </w:r>
      <w:r w:rsidRPr="00571450">
        <w:rPr>
          <w:rFonts w:ascii="Times New Roman" w:hAnsi="Times New Roman" w:cs="Times New Roman"/>
        </w:rPr>
        <w:tab/>
      </w:r>
      <w:r w:rsidRPr="00571450">
        <w:rPr>
          <w:rFonts w:ascii="Times New Roman" w:hAnsi="Times New Roman" w:cs="Times New Roman"/>
        </w:rPr>
        <w:tab/>
      </w:r>
      <w:r w:rsidR="00EC2CF4">
        <w:rPr>
          <w:rFonts w:ascii="Times New Roman" w:hAnsi="Times New Roman" w:cs="Times New Roman"/>
        </w:rPr>
        <w:t xml:space="preserve"> </w:t>
      </w:r>
      <w:r w:rsidRPr="00571450">
        <w:rPr>
          <w:rFonts w:ascii="Times New Roman" w:hAnsi="Times New Roman" w:cs="Times New Roman"/>
        </w:rPr>
        <w:t>Ad Soyad</w:t>
      </w:r>
    </w:p>
    <w:p w14:paraId="7D23C9C1" w14:textId="382BBB2B" w:rsidR="00B737D1" w:rsidRPr="00571450" w:rsidRDefault="00B737D1" w:rsidP="00B737D1">
      <w:pPr>
        <w:rPr>
          <w:rFonts w:ascii="Times New Roman" w:hAnsi="Times New Roman" w:cs="Times New Roman"/>
        </w:rPr>
      </w:pPr>
      <w:r w:rsidRPr="00571450">
        <w:rPr>
          <w:rFonts w:ascii="Times New Roman" w:hAnsi="Times New Roman" w:cs="Times New Roman"/>
        </w:rPr>
        <w:tab/>
      </w:r>
      <w:r w:rsidRPr="00571450">
        <w:rPr>
          <w:rFonts w:ascii="Times New Roman" w:hAnsi="Times New Roman" w:cs="Times New Roman"/>
        </w:rPr>
        <w:tab/>
      </w:r>
      <w:r w:rsidRPr="00571450">
        <w:rPr>
          <w:rFonts w:ascii="Times New Roman" w:hAnsi="Times New Roman" w:cs="Times New Roman"/>
        </w:rPr>
        <w:tab/>
      </w:r>
      <w:r w:rsidRPr="00571450">
        <w:rPr>
          <w:rFonts w:ascii="Times New Roman" w:hAnsi="Times New Roman" w:cs="Times New Roman"/>
        </w:rPr>
        <w:tab/>
      </w:r>
      <w:r w:rsidRPr="00571450">
        <w:rPr>
          <w:rFonts w:ascii="Times New Roman" w:hAnsi="Times New Roman" w:cs="Times New Roman"/>
        </w:rPr>
        <w:tab/>
      </w:r>
      <w:r w:rsidRPr="00571450">
        <w:rPr>
          <w:rFonts w:ascii="Times New Roman" w:hAnsi="Times New Roman" w:cs="Times New Roman"/>
        </w:rPr>
        <w:tab/>
      </w:r>
      <w:r w:rsidRPr="00571450">
        <w:rPr>
          <w:rFonts w:ascii="Times New Roman" w:hAnsi="Times New Roman" w:cs="Times New Roman"/>
        </w:rPr>
        <w:tab/>
      </w:r>
      <w:r w:rsidRPr="00571450">
        <w:rPr>
          <w:rFonts w:ascii="Times New Roman" w:hAnsi="Times New Roman" w:cs="Times New Roman"/>
        </w:rPr>
        <w:tab/>
      </w:r>
      <w:r w:rsidRPr="00571450">
        <w:rPr>
          <w:rFonts w:ascii="Times New Roman" w:hAnsi="Times New Roman" w:cs="Times New Roman"/>
        </w:rPr>
        <w:tab/>
      </w:r>
      <w:r w:rsidRPr="00571450">
        <w:rPr>
          <w:rFonts w:ascii="Times New Roman" w:hAnsi="Times New Roman" w:cs="Times New Roman"/>
        </w:rPr>
        <w:tab/>
      </w:r>
      <w:proofErr w:type="gramStart"/>
      <w:r w:rsidRPr="00571450">
        <w:rPr>
          <w:rFonts w:ascii="Times New Roman" w:hAnsi="Times New Roman" w:cs="Times New Roman"/>
        </w:rPr>
        <w:t>Tarih ,</w:t>
      </w:r>
      <w:proofErr w:type="gramEnd"/>
      <w:r w:rsidRPr="00571450">
        <w:rPr>
          <w:rFonts w:ascii="Times New Roman" w:hAnsi="Times New Roman" w:cs="Times New Roman"/>
        </w:rPr>
        <w:t xml:space="preserve"> İmza</w:t>
      </w:r>
    </w:p>
    <w:p w14:paraId="3B1A2298" w14:textId="77777777" w:rsidR="00B737D1" w:rsidRDefault="00B737D1" w:rsidP="00B737D1"/>
    <w:p w14:paraId="222D299D" w14:textId="77777777" w:rsidR="00571450" w:rsidRDefault="00571450" w:rsidP="00B737D1"/>
    <w:p w14:paraId="728F0D44" w14:textId="6EC9228E" w:rsidR="00B737D1" w:rsidRPr="00571450" w:rsidRDefault="00B737D1" w:rsidP="00B737D1">
      <w:pPr>
        <w:rPr>
          <w:rFonts w:ascii="Times New Roman" w:hAnsi="Times New Roman" w:cs="Times New Roman"/>
          <w:b/>
          <w:bCs/>
          <w:u w:val="single"/>
        </w:rPr>
      </w:pPr>
      <w:r w:rsidRPr="00571450">
        <w:rPr>
          <w:rFonts w:ascii="Times New Roman" w:hAnsi="Times New Roman" w:cs="Times New Roman"/>
          <w:b/>
          <w:bCs/>
          <w:u w:val="single"/>
        </w:rPr>
        <w:t>Sisteme Araç Kaydını Gerçekleştiren</w:t>
      </w:r>
      <w:r w:rsidR="00DB5D19" w:rsidRPr="00571450">
        <w:rPr>
          <w:rFonts w:ascii="Times New Roman" w:hAnsi="Times New Roman" w:cs="Times New Roman"/>
          <w:b/>
          <w:bCs/>
          <w:u w:val="single"/>
        </w:rPr>
        <w:t>in</w:t>
      </w:r>
    </w:p>
    <w:tbl>
      <w:tblPr>
        <w:tblStyle w:val="TabloKlavuzu"/>
        <w:tblW w:w="9931" w:type="dxa"/>
        <w:tblLook w:val="04A0" w:firstRow="1" w:lastRow="0" w:firstColumn="1" w:lastColumn="0" w:noHBand="0" w:noVBand="1"/>
      </w:tblPr>
      <w:tblGrid>
        <w:gridCol w:w="2266"/>
        <w:gridCol w:w="3831"/>
        <w:gridCol w:w="3834"/>
      </w:tblGrid>
      <w:tr w:rsidR="00B737D1" w:rsidRPr="00571450" w14:paraId="55378348" w14:textId="77777777" w:rsidTr="00E939D0">
        <w:trPr>
          <w:trHeight w:val="578"/>
        </w:trPr>
        <w:tc>
          <w:tcPr>
            <w:tcW w:w="2266" w:type="dxa"/>
          </w:tcPr>
          <w:p w14:paraId="7170124E" w14:textId="71B483A5" w:rsidR="00B737D1" w:rsidRPr="00571450" w:rsidRDefault="00DB5D19" w:rsidP="00571450">
            <w:pPr>
              <w:spacing w:before="120" w:after="120"/>
              <w:rPr>
                <w:rFonts w:ascii="Times New Roman" w:hAnsi="Times New Roman" w:cs="Times New Roman"/>
              </w:rPr>
            </w:pPr>
            <w:r w:rsidRPr="00571450">
              <w:rPr>
                <w:rFonts w:ascii="Times New Roman" w:hAnsi="Times New Roman" w:cs="Times New Roman"/>
              </w:rPr>
              <w:t>Etiket No</w:t>
            </w:r>
          </w:p>
        </w:tc>
        <w:tc>
          <w:tcPr>
            <w:tcW w:w="7665" w:type="dxa"/>
            <w:gridSpan w:val="2"/>
          </w:tcPr>
          <w:p w14:paraId="737B1DEA" w14:textId="77777777" w:rsidR="00B737D1" w:rsidRPr="00571450" w:rsidRDefault="00B737D1" w:rsidP="005714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737D1" w:rsidRPr="00571450" w14:paraId="104DFA81" w14:textId="77777777" w:rsidTr="00E939D0">
        <w:trPr>
          <w:trHeight w:val="578"/>
        </w:trPr>
        <w:tc>
          <w:tcPr>
            <w:tcW w:w="2266" w:type="dxa"/>
          </w:tcPr>
          <w:p w14:paraId="4DB442F0" w14:textId="352B3862" w:rsidR="00B737D1" w:rsidRPr="00571450" w:rsidRDefault="00DB5D19" w:rsidP="00571450">
            <w:pPr>
              <w:spacing w:before="120" w:after="120"/>
              <w:rPr>
                <w:rFonts w:ascii="Times New Roman" w:hAnsi="Times New Roman" w:cs="Times New Roman"/>
              </w:rPr>
            </w:pPr>
            <w:r w:rsidRPr="00571450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7665" w:type="dxa"/>
            <w:gridSpan w:val="2"/>
          </w:tcPr>
          <w:p w14:paraId="1778CC9A" w14:textId="77777777" w:rsidR="00B737D1" w:rsidRPr="00571450" w:rsidRDefault="00B737D1" w:rsidP="005714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737D1" w:rsidRPr="00571450" w14:paraId="7B338B29" w14:textId="77777777" w:rsidTr="00E939D0">
        <w:trPr>
          <w:trHeight w:val="578"/>
        </w:trPr>
        <w:tc>
          <w:tcPr>
            <w:tcW w:w="2266" w:type="dxa"/>
          </w:tcPr>
          <w:p w14:paraId="1A8FD014" w14:textId="00CB4132" w:rsidR="00B737D1" w:rsidRPr="00571450" w:rsidRDefault="00DB5D19" w:rsidP="00571450">
            <w:pPr>
              <w:spacing w:before="120" w:after="120"/>
              <w:rPr>
                <w:rFonts w:ascii="Times New Roman" w:hAnsi="Times New Roman" w:cs="Times New Roman"/>
              </w:rPr>
            </w:pPr>
            <w:r w:rsidRPr="00571450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7665" w:type="dxa"/>
            <w:gridSpan w:val="2"/>
          </w:tcPr>
          <w:p w14:paraId="1A2E3EFF" w14:textId="77777777" w:rsidR="00B737D1" w:rsidRPr="00571450" w:rsidRDefault="00B737D1" w:rsidP="005714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B5D19" w:rsidRPr="00571450" w14:paraId="042202AF" w14:textId="77777777" w:rsidTr="00E939D0">
        <w:trPr>
          <w:trHeight w:val="578"/>
        </w:trPr>
        <w:tc>
          <w:tcPr>
            <w:tcW w:w="2266" w:type="dxa"/>
          </w:tcPr>
          <w:p w14:paraId="784DCD24" w14:textId="375053EE" w:rsidR="00DB5D19" w:rsidRPr="00571450" w:rsidRDefault="00DB5D19" w:rsidP="00571450">
            <w:pPr>
              <w:spacing w:before="120" w:after="120"/>
              <w:rPr>
                <w:rFonts w:ascii="Times New Roman" w:hAnsi="Times New Roman" w:cs="Times New Roman"/>
              </w:rPr>
            </w:pPr>
            <w:r w:rsidRPr="00571450">
              <w:rPr>
                <w:rFonts w:ascii="Times New Roman" w:hAnsi="Times New Roman" w:cs="Times New Roman"/>
              </w:rPr>
              <w:t>Görevi</w:t>
            </w:r>
          </w:p>
        </w:tc>
        <w:tc>
          <w:tcPr>
            <w:tcW w:w="7665" w:type="dxa"/>
            <w:gridSpan w:val="2"/>
          </w:tcPr>
          <w:p w14:paraId="5BC3DDD4" w14:textId="77777777" w:rsidR="00DB5D19" w:rsidRPr="00571450" w:rsidRDefault="00DB5D19" w:rsidP="005714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B5D19" w:rsidRPr="00571450" w14:paraId="0CFBBE8F" w14:textId="77777777" w:rsidTr="00E939D0">
        <w:trPr>
          <w:trHeight w:val="877"/>
        </w:trPr>
        <w:tc>
          <w:tcPr>
            <w:tcW w:w="2266" w:type="dxa"/>
          </w:tcPr>
          <w:p w14:paraId="6BB16430" w14:textId="072D2890" w:rsidR="00DB5D19" w:rsidRPr="00571450" w:rsidRDefault="00DB5D19" w:rsidP="005714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14:paraId="2F73C3D9" w14:textId="5EA1389C" w:rsidR="00DB5D19" w:rsidRPr="00571450" w:rsidRDefault="00DB5D19" w:rsidP="00571450">
            <w:pPr>
              <w:spacing w:before="120" w:after="120"/>
              <w:rPr>
                <w:rFonts w:ascii="Times New Roman" w:hAnsi="Times New Roman" w:cs="Times New Roman"/>
              </w:rPr>
            </w:pPr>
            <w:r w:rsidRPr="00571450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3834" w:type="dxa"/>
          </w:tcPr>
          <w:p w14:paraId="0F5D6516" w14:textId="5F32E276" w:rsidR="00DB5D19" w:rsidRPr="00571450" w:rsidRDefault="00DB5D19" w:rsidP="00571450">
            <w:pPr>
              <w:spacing w:before="120" w:after="120"/>
              <w:rPr>
                <w:rFonts w:ascii="Times New Roman" w:hAnsi="Times New Roman" w:cs="Times New Roman"/>
              </w:rPr>
            </w:pPr>
            <w:r w:rsidRPr="00571450">
              <w:rPr>
                <w:rFonts w:ascii="Times New Roman" w:hAnsi="Times New Roman" w:cs="Times New Roman"/>
              </w:rPr>
              <w:t>İmza</w:t>
            </w:r>
          </w:p>
        </w:tc>
      </w:tr>
    </w:tbl>
    <w:p w14:paraId="50A7EA14" w14:textId="77777777" w:rsidR="00B737D1" w:rsidRPr="00B737D1" w:rsidRDefault="00B737D1" w:rsidP="00B737D1"/>
    <w:sectPr w:rsidR="00B737D1" w:rsidRPr="00B737D1" w:rsidSect="006F54FB">
      <w:headerReference w:type="default" r:id="rId7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9548C" w14:textId="77777777" w:rsidR="008A661D" w:rsidRDefault="008A661D" w:rsidP="00A14693">
      <w:pPr>
        <w:spacing w:after="0" w:line="240" w:lineRule="auto"/>
      </w:pPr>
      <w:r>
        <w:separator/>
      </w:r>
    </w:p>
  </w:endnote>
  <w:endnote w:type="continuationSeparator" w:id="0">
    <w:p w14:paraId="7C650E8F" w14:textId="77777777" w:rsidR="008A661D" w:rsidRDefault="008A661D" w:rsidP="00A1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7E07E" w14:textId="77777777" w:rsidR="008A661D" w:rsidRDefault="008A661D" w:rsidP="00A14693">
      <w:pPr>
        <w:spacing w:after="0" w:line="240" w:lineRule="auto"/>
      </w:pPr>
      <w:r>
        <w:separator/>
      </w:r>
    </w:p>
  </w:footnote>
  <w:footnote w:type="continuationSeparator" w:id="0">
    <w:p w14:paraId="79DACD86" w14:textId="77777777" w:rsidR="008A661D" w:rsidRDefault="008A661D" w:rsidP="00A14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22" w:type="dxa"/>
      <w:tblInd w:w="-704" w:type="dxa"/>
      <w:tblLook w:val="00A0" w:firstRow="1" w:lastRow="0" w:firstColumn="1" w:lastColumn="0" w:noHBand="0" w:noVBand="0"/>
    </w:tblPr>
    <w:tblGrid>
      <w:gridCol w:w="1975"/>
      <w:gridCol w:w="8447"/>
    </w:tblGrid>
    <w:tr w:rsidR="00AD62C5" w:rsidRPr="00A14693" w14:paraId="4B899939" w14:textId="77777777" w:rsidTr="00EC2CF4">
      <w:trPr>
        <w:trHeight w:val="299"/>
      </w:trPr>
      <w:tc>
        <w:tcPr>
          <w:tcW w:w="1975" w:type="dxa"/>
          <w:vMerge w:val="restart"/>
          <w:vAlign w:val="center"/>
        </w:tcPr>
        <w:p w14:paraId="07A7CCB1" w14:textId="77777777" w:rsidR="00AD62C5" w:rsidRPr="00A14693" w:rsidRDefault="00AD62C5" w:rsidP="00A146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Cs w:val="24"/>
              <w:lang w:val="en-US"/>
              <w14:ligatures w14:val="none"/>
            </w:rPr>
          </w:pPr>
          <w:r w:rsidRPr="00A14693">
            <w:rPr>
              <w:rFonts w:ascii="Arial" w:eastAsia="Calibri" w:hAnsi="Arial" w:cs="Arial"/>
              <w:noProof/>
              <w:kern w:val="0"/>
              <w:szCs w:val="24"/>
              <w:lang w:eastAsia="tr-TR"/>
              <w14:ligatures w14:val="none"/>
            </w:rPr>
            <w:drawing>
              <wp:inline distT="0" distB="0" distL="0" distR="0" wp14:anchorId="731F2666" wp14:editId="0D111B02">
                <wp:extent cx="836295" cy="836295"/>
                <wp:effectExtent l="0" t="0" r="1905" b="1905"/>
                <wp:docPr id="2" name="Resim 2" descr="grafik, logo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grafik, logo, amblem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  <w:vMerge w:val="restart"/>
          <w:vAlign w:val="center"/>
        </w:tcPr>
        <w:p w14:paraId="4DEE351F" w14:textId="20DFA2AF" w:rsidR="00AD62C5" w:rsidRDefault="00AD62C5" w:rsidP="007039B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val="en-US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val="en-US"/>
              <w14:ligatures w14:val="none"/>
            </w:rPr>
            <w:t>ALANYA ALAADDİN KEYKUBAT ÜNİVERSİTESİ</w:t>
          </w:r>
        </w:p>
        <w:p w14:paraId="4B645EEB" w14:textId="0D6745D2" w:rsidR="00AD62C5" w:rsidRPr="00A14693" w:rsidRDefault="00AD62C5" w:rsidP="007039B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:lang w:val="en-US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val="en-US"/>
              <w14:ligatures w14:val="none"/>
            </w:rPr>
            <w:t>PLAKA TANIMA SİSTEMİ KAYIT FORMU</w:t>
          </w:r>
        </w:p>
      </w:tc>
    </w:tr>
    <w:tr w:rsidR="00AD62C5" w:rsidRPr="00A14693" w14:paraId="07F921EA" w14:textId="77777777" w:rsidTr="00EC2CF4">
      <w:trPr>
        <w:trHeight w:val="299"/>
      </w:trPr>
      <w:tc>
        <w:tcPr>
          <w:tcW w:w="1975" w:type="dxa"/>
          <w:vMerge/>
          <w:vAlign w:val="center"/>
        </w:tcPr>
        <w:p w14:paraId="78C80A2D" w14:textId="77777777" w:rsidR="00AD62C5" w:rsidRPr="00A14693" w:rsidRDefault="00AD62C5" w:rsidP="00A146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Cs w:val="24"/>
              <w:lang w:val="en-US"/>
              <w14:ligatures w14:val="none"/>
            </w:rPr>
          </w:pPr>
        </w:p>
      </w:tc>
      <w:tc>
        <w:tcPr>
          <w:tcW w:w="8447" w:type="dxa"/>
          <w:vMerge/>
          <w:vAlign w:val="center"/>
        </w:tcPr>
        <w:p w14:paraId="2D3B64D3" w14:textId="77777777" w:rsidR="00AD62C5" w:rsidRPr="00A14693" w:rsidRDefault="00AD62C5" w:rsidP="00A146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Cs w:val="24"/>
              <w:lang w:val="en-US"/>
              <w14:ligatures w14:val="none"/>
            </w:rPr>
          </w:pPr>
        </w:p>
      </w:tc>
    </w:tr>
    <w:tr w:rsidR="00AD62C5" w:rsidRPr="00A14693" w14:paraId="78D40977" w14:textId="77777777" w:rsidTr="00EC2CF4">
      <w:trPr>
        <w:trHeight w:val="299"/>
      </w:trPr>
      <w:tc>
        <w:tcPr>
          <w:tcW w:w="1975" w:type="dxa"/>
          <w:vMerge/>
          <w:vAlign w:val="center"/>
        </w:tcPr>
        <w:p w14:paraId="7B96D0D7" w14:textId="77777777" w:rsidR="00AD62C5" w:rsidRPr="00A14693" w:rsidRDefault="00AD62C5" w:rsidP="00A146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Cs w:val="24"/>
              <w:lang w:val="en-US"/>
              <w14:ligatures w14:val="none"/>
            </w:rPr>
          </w:pPr>
        </w:p>
      </w:tc>
      <w:tc>
        <w:tcPr>
          <w:tcW w:w="8447" w:type="dxa"/>
          <w:vMerge/>
          <w:vAlign w:val="center"/>
        </w:tcPr>
        <w:p w14:paraId="63D6C934" w14:textId="77777777" w:rsidR="00AD62C5" w:rsidRPr="00A14693" w:rsidRDefault="00AD62C5" w:rsidP="00A146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Cs w:val="24"/>
              <w:lang w:val="en-US"/>
              <w14:ligatures w14:val="none"/>
            </w:rPr>
          </w:pPr>
        </w:p>
      </w:tc>
    </w:tr>
    <w:tr w:rsidR="00AD62C5" w:rsidRPr="00A14693" w14:paraId="0D366A12" w14:textId="77777777" w:rsidTr="00EC2CF4">
      <w:trPr>
        <w:trHeight w:val="299"/>
      </w:trPr>
      <w:tc>
        <w:tcPr>
          <w:tcW w:w="1975" w:type="dxa"/>
          <w:vMerge/>
          <w:vAlign w:val="center"/>
        </w:tcPr>
        <w:p w14:paraId="797C08E5" w14:textId="77777777" w:rsidR="00AD62C5" w:rsidRPr="00A14693" w:rsidRDefault="00AD62C5" w:rsidP="00A146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Cs w:val="24"/>
              <w:lang w:val="en-US"/>
              <w14:ligatures w14:val="none"/>
            </w:rPr>
          </w:pPr>
        </w:p>
      </w:tc>
      <w:tc>
        <w:tcPr>
          <w:tcW w:w="8447" w:type="dxa"/>
          <w:vMerge/>
          <w:vAlign w:val="center"/>
        </w:tcPr>
        <w:p w14:paraId="266E4456" w14:textId="77777777" w:rsidR="00AD62C5" w:rsidRPr="00A14693" w:rsidRDefault="00AD62C5" w:rsidP="00A146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Cs w:val="24"/>
              <w:lang w:val="en-US"/>
              <w14:ligatures w14:val="none"/>
            </w:rPr>
          </w:pPr>
        </w:p>
      </w:tc>
    </w:tr>
    <w:tr w:rsidR="00AD62C5" w:rsidRPr="00A14693" w14:paraId="67383A3D" w14:textId="77777777" w:rsidTr="00EC2CF4">
      <w:trPr>
        <w:trHeight w:val="299"/>
      </w:trPr>
      <w:tc>
        <w:tcPr>
          <w:tcW w:w="1975" w:type="dxa"/>
          <w:vMerge/>
          <w:vAlign w:val="center"/>
        </w:tcPr>
        <w:p w14:paraId="7B8FF13A" w14:textId="77777777" w:rsidR="00AD62C5" w:rsidRPr="00A14693" w:rsidRDefault="00AD62C5" w:rsidP="00A146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Cs w:val="24"/>
              <w:lang w:val="en-US"/>
              <w14:ligatures w14:val="none"/>
            </w:rPr>
          </w:pPr>
        </w:p>
      </w:tc>
      <w:tc>
        <w:tcPr>
          <w:tcW w:w="8447" w:type="dxa"/>
          <w:vMerge/>
          <w:vAlign w:val="center"/>
        </w:tcPr>
        <w:p w14:paraId="5C264337" w14:textId="77777777" w:rsidR="00AD62C5" w:rsidRPr="00A14693" w:rsidRDefault="00AD62C5" w:rsidP="00A146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Cs w:val="24"/>
              <w:lang w:val="en-US"/>
              <w14:ligatures w14:val="none"/>
            </w:rPr>
          </w:pPr>
        </w:p>
      </w:tc>
    </w:tr>
  </w:tbl>
  <w:p w14:paraId="5882A6CA" w14:textId="27457218" w:rsidR="00A14693" w:rsidRDefault="00A1469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B24"/>
    <w:rsid w:val="000F77EA"/>
    <w:rsid w:val="0012307C"/>
    <w:rsid w:val="00154EAD"/>
    <w:rsid w:val="002210EA"/>
    <w:rsid w:val="002F6AAE"/>
    <w:rsid w:val="003802DC"/>
    <w:rsid w:val="004370B5"/>
    <w:rsid w:val="005674A3"/>
    <w:rsid w:val="00571450"/>
    <w:rsid w:val="006F54FB"/>
    <w:rsid w:val="007039BE"/>
    <w:rsid w:val="00720E25"/>
    <w:rsid w:val="007829CC"/>
    <w:rsid w:val="00866B24"/>
    <w:rsid w:val="008769BA"/>
    <w:rsid w:val="00883FD3"/>
    <w:rsid w:val="008A661D"/>
    <w:rsid w:val="0098569A"/>
    <w:rsid w:val="00A14693"/>
    <w:rsid w:val="00AD62C5"/>
    <w:rsid w:val="00B737D1"/>
    <w:rsid w:val="00D36C6B"/>
    <w:rsid w:val="00DB5D19"/>
    <w:rsid w:val="00E6298E"/>
    <w:rsid w:val="00E939D0"/>
    <w:rsid w:val="00EC2CF4"/>
    <w:rsid w:val="00F40D0B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07EB8"/>
  <w15:chartTrackingRefBased/>
  <w15:docId w15:val="{3EA10002-1B3A-4574-A687-4BA015F1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14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4693"/>
  </w:style>
  <w:style w:type="paragraph" w:styleId="AltBilgi">
    <w:name w:val="footer"/>
    <w:basedOn w:val="Normal"/>
    <w:link w:val="AltBilgiChar"/>
    <w:uiPriority w:val="99"/>
    <w:unhideWhenUsed/>
    <w:rsid w:val="00A14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2A1D6-67BD-4771-AFDA-D868D851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recep.ibiloglu</dc:creator>
  <cp:keywords/>
  <dc:description/>
  <cp:lastModifiedBy>MUSTAFA AKBAŞ</cp:lastModifiedBy>
  <cp:revision>4</cp:revision>
  <dcterms:created xsi:type="dcterms:W3CDTF">2024-08-02T12:46:00Z</dcterms:created>
  <dcterms:modified xsi:type="dcterms:W3CDTF">2024-10-31T07:41:00Z</dcterms:modified>
</cp:coreProperties>
</file>